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370F" w14:textId="2BD0094A" w:rsidR="00F92EF7" w:rsidRPr="00F92EF7" w:rsidRDefault="00F92EF7" w:rsidP="00F92EF7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W w:w="14210" w:type="dxa"/>
        <w:tblLook w:val="04A0" w:firstRow="1" w:lastRow="0" w:firstColumn="1" w:lastColumn="0" w:noHBand="0" w:noVBand="1"/>
      </w:tblPr>
      <w:tblGrid>
        <w:gridCol w:w="1520"/>
        <w:gridCol w:w="3960"/>
        <w:gridCol w:w="1055"/>
        <w:gridCol w:w="2790"/>
        <w:gridCol w:w="1620"/>
        <w:gridCol w:w="1620"/>
        <w:gridCol w:w="1645"/>
      </w:tblGrid>
      <w:tr w:rsidR="00F92EF7" w:rsidRPr="00F92EF7" w14:paraId="3E939395" w14:textId="77777777" w:rsidTr="00F92EF7">
        <w:trPr>
          <w:trHeight w:val="43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A44935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bottom"/>
            <w:hideMark/>
          </w:tcPr>
          <w:p w14:paraId="23D48A1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BC2F51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UPDATED 7/1/25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1405D0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D3E875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2DA5FA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92EF7" w:rsidRPr="00F92EF7" w14:paraId="4326E794" w14:textId="77777777" w:rsidTr="00F92EF7">
        <w:trPr>
          <w:trHeight w:val="9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E918AC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85D15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OWNER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8BD5A7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 OF SALE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34448F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PURCHASER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DAF2AD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TAX AMOUNT DUE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40BDD3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PURCHASE PRICE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6324FA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EXCESS FUNDS </w:t>
            </w:r>
          </w:p>
        </w:tc>
      </w:tr>
      <w:tr w:rsidR="00F92EF7" w:rsidRPr="00F92EF7" w14:paraId="1060F0F5" w14:textId="77777777" w:rsidTr="00F92EF7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2C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186 019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714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ROBINSON, CHARLIE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30A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F5F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RJF ENTERPRISES, LLC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91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1,687.46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10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2,500.00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E94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812.54 </w:t>
            </w:r>
          </w:p>
        </w:tc>
      </w:tr>
      <w:tr w:rsidR="00F92EF7" w:rsidRPr="00F92EF7" w14:paraId="50E19E29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84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WS03 023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1A8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CARLISLE, LOUISE RUBY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27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BD0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RJF ENTERPRISES,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89C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3,488.45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041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6,951.90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0D96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3,463.45 </w:t>
            </w:r>
          </w:p>
        </w:tc>
      </w:tr>
      <w:tr w:rsidR="00F92EF7" w:rsidRPr="00F92EF7" w14:paraId="3388C4E7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5EE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048A 023 005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1C0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TENNEY, ROBERT LEE &amp; GLORIA ESTATE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D0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A37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CORBETT, THOMAS HAROLD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16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5,041.66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E45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5,500.00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4128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458.34 </w:t>
            </w:r>
          </w:p>
        </w:tc>
      </w:tr>
      <w:tr w:rsidR="00F92EF7" w:rsidRPr="00F92EF7" w14:paraId="4EE8BF3C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9A4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153 010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414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BROWN, ANTHONY RALPH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1A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272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HEARD, MATTHEW &amp; GILLIAN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11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4,106.19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8A6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5,000.00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E8A3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893.81 </w:t>
            </w:r>
          </w:p>
        </w:tc>
      </w:tr>
      <w:tr w:rsidR="00F92EF7" w:rsidRPr="00F92EF7" w14:paraId="6C47C0AE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528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048A 015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47A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GREENVILLE PROPERTY MANAGEMENT, LLC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0F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A97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HALL, JOHN AHMED KHALID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17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3,077.07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681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8,100.00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F1BB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5,022.93 </w:t>
            </w:r>
          </w:p>
        </w:tc>
      </w:tr>
      <w:tr w:rsidR="00F92EF7" w:rsidRPr="00F92EF7" w14:paraId="793EE8A7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B4B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WS01 074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D04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MAHONE, EDGAR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15C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236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WILLIAMS, GARY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F12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1,948.03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35D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3,871.06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9514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1,923.03 </w:t>
            </w:r>
          </w:p>
        </w:tc>
      </w:tr>
      <w:tr w:rsidR="00F92EF7" w:rsidRPr="00F92EF7" w14:paraId="372C706A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434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WS04 010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06B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BULLOCH, BENJAMIN J.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FFF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4E6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ANDERSON INVESTMENT GROUP OF GEORGIA,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6F7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1,838.51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8B3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7,200.00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E4B5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5,361.49 </w:t>
            </w:r>
          </w:p>
        </w:tc>
      </w:tr>
      <w:tr w:rsidR="00F92EF7" w:rsidRPr="00F92EF7" w14:paraId="5FEDAE59" w14:textId="77777777" w:rsidTr="00F92EF7">
        <w:trPr>
          <w:trHeight w:val="12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745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096 009 002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62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SIMPSON GRACE MITCHELL ESTATE AND ALL HEIRS KNOWN AND UNKNOWN &amp; AMERICAN QRP PROPERTIES, LLC (VIA TAX DEED)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960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670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DESUS DESARIL ADAMS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96D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1,828.95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966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4,025.00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83D8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2,196.05 </w:t>
            </w:r>
          </w:p>
        </w:tc>
      </w:tr>
      <w:tr w:rsidR="00F92EF7" w:rsidRPr="00F92EF7" w14:paraId="32A3E5AC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76A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149 008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B3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DENSON JENNIE R ESTATE AND ALL HEIRS KNOWN AND UNKNOWN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415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872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KESOL PROPERTIES,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61B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906.84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A4E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3,525.00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A9E9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2,618.16 </w:t>
            </w:r>
          </w:p>
        </w:tc>
      </w:tr>
      <w:tr w:rsidR="00F92EF7" w:rsidRPr="00F92EF7" w14:paraId="5E75669C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BBE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MA10 058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3D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OWENS FLETCHER </w:t>
            </w:r>
            <w:proofErr w:type="gramStart"/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ESTATE  AND</w:t>
            </w:r>
            <w:proofErr w:type="gramEnd"/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ALL HEIRS KNOWN AND UNKNOWN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E14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903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KESOL PROPERTIES,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4FD1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580.53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B35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2,125.00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610F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547.50 </w:t>
            </w:r>
          </w:p>
        </w:tc>
      </w:tr>
      <w:tr w:rsidR="00F92EF7" w:rsidRPr="00F92EF7" w14:paraId="06A1CA72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662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035A 042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80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MORNING STAR HALL LODGE OF ODESSA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FF6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0E7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SHANTIKA SHANAY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5CC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442.13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EC93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2,025.00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ACA5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1,582.87 </w:t>
            </w:r>
          </w:p>
        </w:tc>
      </w:tr>
      <w:tr w:rsidR="00F92EF7" w:rsidRPr="00F92EF7" w14:paraId="79155E27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328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103 008 OUT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14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KELLEY LORENE S ESTATE AND ALL HEIRS KNOWN AND UNKNOWN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BEB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26B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TROMONE REEVES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DE7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1,637.68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C29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2,625.00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BE82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751.15 </w:t>
            </w:r>
          </w:p>
        </w:tc>
      </w:tr>
      <w:tr w:rsidR="00F92EF7" w:rsidRPr="00F92EF7" w14:paraId="4BDF1482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FD6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003 019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F60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BUCKHANNAN JANNIE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C7A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2C9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AHMED KHALID HALL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2E3DD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2,053.85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FE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6,225.00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3D35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4,171.15 </w:t>
            </w:r>
          </w:p>
        </w:tc>
      </w:tr>
      <w:tr w:rsidR="00F92EF7" w:rsidRPr="00F92EF7" w14:paraId="50B4A2DB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94A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003 032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5A7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DORSEY BARRY &amp; ETAL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E0A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C051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ENRICO DARNEZ DEAN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398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2,027.36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8E3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4,225.00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CE1F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2,197.64 </w:t>
            </w:r>
          </w:p>
        </w:tc>
      </w:tr>
      <w:tr w:rsidR="00F92EF7" w:rsidRPr="00F92EF7" w14:paraId="390ADAD4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904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022 046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38F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HARRIS RUBY MAE ETAL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921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F3F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Leaton Lewis/Royale Properties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F3D8E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876.75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1B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02F7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623.25 </w:t>
            </w:r>
          </w:p>
        </w:tc>
      </w:tr>
      <w:tr w:rsidR="00F92EF7" w:rsidRPr="00F92EF7" w14:paraId="46E689AC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B9A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046A 013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1B5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PREMIER PROPERTY VENTURES LLC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FDB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490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Antashon</w:t>
            </w:r>
            <w:proofErr w:type="spellEnd"/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Haynes Cameron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B221B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759.30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1EC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4,000.00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0ADC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2,607.95 </w:t>
            </w:r>
          </w:p>
        </w:tc>
      </w:tr>
      <w:tr w:rsidR="00F92EF7" w:rsidRPr="00F92EF7" w14:paraId="62F7AD4B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6D0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046A 035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058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WHITE JASON 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FCC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531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Antashon</w:t>
            </w:r>
            <w:proofErr w:type="spellEnd"/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Haynes Cameron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E1378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1,507.92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A23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5,500.00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4AD4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3,538.43 </w:t>
            </w:r>
          </w:p>
        </w:tc>
      </w:tr>
      <w:tr w:rsidR="00F92EF7" w:rsidRPr="00F92EF7" w14:paraId="5D874136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FAC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046A 036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5B2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WHITE JASON 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728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E90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Antashon</w:t>
            </w:r>
            <w:proofErr w:type="spellEnd"/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Haynes Cameron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8786D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1,507.92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C0F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5,300.00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B07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3,338.43 </w:t>
            </w:r>
          </w:p>
        </w:tc>
      </w:tr>
      <w:tr w:rsidR="00F92EF7" w:rsidRPr="00F92EF7" w14:paraId="42748CBF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AF5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046A 087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D76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MERIWETHER SEAN &amp; REBA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5DB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F4E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BERNARD SANCHEZ HALL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23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1,501.29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7F4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2,525.00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3857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1,023.71 </w:t>
            </w:r>
          </w:p>
        </w:tc>
      </w:tr>
      <w:tr w:rsidR="00F92EF7" w:rsidRPr="00F92EF7" w14:paraId="2B36D88E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618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048A 056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CE8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GREENVILLE PROPERTY MANAGEMENT LLC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1F7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96F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KENNIS PEREZ COLTON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319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1,166.77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05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2,125.00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F943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958.23 </w:t>
            </w:r>
          </w:p>
        </w:tc>
      </w:tr>
      <w:tr w:rsidR="00F92EF7" w:rsidRPr="00F92EF7" w14:paraId="657AC725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84B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069A 022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5FF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FAVORS MARY M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52C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AA8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ANGELA COOK RUCKER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0D9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1,029.26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93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1,425.00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EF7F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395.74 </w:t>
            </w:r>
          </w:p>
        </w:tc>
      </w:tr>
      <w:tr w:rsidR="00F92EF7" w:rsidRPr="00F92EF7" w14:paraId="4DEF22E2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B42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070 051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051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US BANK NATIONAL ASSOCIATION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FB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F37A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MONTEPARO YVONNE DENISE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5D09C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1,157.64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E88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18,000.00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96816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$     16,842.36 </w:t>
            </w:r>
          </w:p>
        </w:tc>
      </w:tr>
      <w:tr w:rsidR="00F92EF7" w:rsidRPr="00F92EF7" w14:paraId="3C571F1B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297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070 051 001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B39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US BANK NATIONAL ASSOCIATION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71C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13CF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MONTEPARO YVONNE DENISE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D1551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902.25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DB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7,500.00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B494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6,597.75 </w:t>
            </w:r>
          </w:p>
        </w:tc>
      </w:tr>
      <w:tr w:rsidR="00F92EF7" w:rsidRPr="00F92EF7" w14:paraId="459F3A34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216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073A 024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668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HARRIES HAYWARD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E5E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F330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ENRICO DARNEZ DEAN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75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987.82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74F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2,525.00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8E8F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1,537.18 </w:t>
            </w:r>
          </w:p>
        </w:tc>
      </w:tr>
      <w:tr w:rsidR="00F92EF7" w:rsidRPr="00F92EF7" w14:paraId="343BE114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C63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073A 026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FAD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BUSSEY LOUISE GODFREY &amp; HARRIS HAYWARD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B41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BF3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ENRICO DARNEZ DEAN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6C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1,297.08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60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2,425.00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42CE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1,127.92 </w:t>
            </w:r>
          </w:p>
        </w:tc>
      </w:tr>
      <w:tr w:rsidR="00F92EF7" w:rsidRPr="00F92EF7" w14:paraId="0925D3A3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8E7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073A 027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28A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HARRIES HAYWARD &amp;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263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C4D7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ENRICO DARNEZ DEAN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E81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2,154.15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78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3,525.00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01F8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1,370.85 </w:t>
            </w:r>
          </w:p>
        </w:tc>
      </w:tr>
      <w:tr w:rsidR="00F92EF7" w:rsidRPr="00F92EF7" w14:paraId="6AADAA26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CF0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076 019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564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ALHEIM GUY LEE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8D2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1DE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 WORKS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5FF5C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1,185.85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26CC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2,625.00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3C79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1,439.15 </w:t>
            </w:r>
          </w:p>
        </w:tc>
      </w:tr>
      <w:tr w:rsidR="00F92EF7" w:rsidRPr="00F92EF7" w14:paraId="2D16A0FE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650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082 007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5C4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WILLIAMS LENA MAE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624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671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JAMES MCMICKEN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908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876.79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8DA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10,025.00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3BD6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9,148.21 </w:t>
            </w:r>
          </w:p>
        </w:tc>
      </w:tr>
      <w:tr w:rsidR="00F92EF7" w:rsidRPr="00F92EF7" w14:paraId="66F34EB7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F20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092A 162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15B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3D CONSTRUCTION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1FB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851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CORY COLEMAN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44E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6,324.50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12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7,500.00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B9FE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1,175.50 </w:t>
            </w:r>
          </w:p>
        </w:tc>
      </w:tr>
      <w:tr w:rsidR="00F92EF7" w:rsidRPr="00F92EF7" w14:paraId="79E571D5" w14:textId="77777777" w:rsidTr="00F92EF7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B9D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096 006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548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MITCHELL GLENN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CC2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C91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GREGORY ARTHUR SOLSRUD/KESOL PROPERTIES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30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765.55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DE0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2,025.00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5A91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1,259.45 </w:t>
            </w:r>
          </w:p>
        </w:tc>
      </w:tr>
      <w:tr w:rsidR="00F92EF7" w:rsidRPr="00F92EF7" w14:paraId="2535423A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F05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096 007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0C1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MITCHELL RANDOLPH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1AD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51F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Dunbar Kirk, AD Jr/Dunbar Consultants Inc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562D8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737.66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EACF" w14:textId="0E8AB9A9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5E81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62.34 </w:t>
            </w:r>
          </w:p>
        </w:tc>
      </w:tr>
      <w:tr w:rsidR="00F92EF7" w:rsidRPr="00F92EF7" w14:paraId="002B210D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615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102 013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4DB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FULLER MARY JESSE &amp; WARNE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72C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0BD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AHMED KHALID HALL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4F3A6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1,568.73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F82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5,125.00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13C9A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3,556.27 </w:t>
            </w:r>
          </w:p>
        </w:tc>
      </w:tr>
      <w:tr w:rsidR="00F92EF7" w:rsidRPr="00F92EF7" w14:paraId="5044FC6D" w14:textId="77777777" w:rsidTr="00F92EF7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0F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120 028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2CA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GEDDIS WILLIE LEE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E1D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518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GREGORY ARTHUR SOLSRUD/KESOL PROPERTIES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2A2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2,814.40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A5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3,125.00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C67C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310.60 </w:t>
            </w:r>
          </w:p>
        </w:tc>
      </w:tr>
      <w:tr w:rsidR="00F92EF7" w:rsidRPr="00F92EF7" w14:paraId="1B72C501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CCF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136A 062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2B1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DENNEY JARROD K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323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BFB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BID SHEET MISSING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80DB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827.39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2D1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1,625.00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7E96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797.61 </w:t>
            </w:r>
          </w:p>
        </w:tc>
      </w:tr>
      <w:tr w:rsidR="00F92EF7" w:rsidRPr="00F92EF7" w14:paraId="64AFF482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790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153 016 005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D35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AMERICAN QRP PROPERTIES LLC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580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802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Jeffrey David Lindsey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309F8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1,237.17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275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10,000.00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D046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8,762.83 </w:t>
            </w:r>
          </w:p>
        </w:tc>
      </w:tr>
      <w:tr w:rsidR="00F92EF7" w:rsidRPr="00F92EF7" w14:paraId="50469F51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056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157 038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1D8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MARSHALL JOHN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E82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126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ROGER VIONDI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4C8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1,804.52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52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2,025.00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F6E4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220.48 </w:t>
            </w:r>
          </w:p>
        </w:tc>
      </w:tr>
      <w:tr w:rsidR="00F92EF7" w:rsidRPr="00F92EF7" w14:paraId="2F6C58D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B42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162 034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175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WHITE CECIL STEPHEN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B3F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5C2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IRFAN MERCHANT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85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1,290.75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70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15,000.00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5C61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13,709.25 </w:t>
            </w:r>
          </w:p>
        </w:tc>
      </w:tr>
      <w:tr w:rsidR="00F92EF7" w:rsidRPr="00F92EF7" w14:paraId="4D3941EF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E6D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175 045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F10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HICKS LEWIS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0CA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8599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MONTEPARO YVONNE DENISE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166B9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3,809.83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86A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29,000.00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1488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25,190.17 </w:t>
            </w:r>
          </w:p>
        </w:tc>
      </w:tr>
      <w:tr w:rsidR="00F92EF7" w:rsidRPr="00F92EF7" w14:paraId="0DED7666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393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184 018 001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F6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WOOD LIZZIE REID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7E7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FAC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Jeffrey David Lindsey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D85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1,167.72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945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3,750.00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2B3E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2,582.28 </w:t>
            </w:r>
          </w:p>
        </w:tc>
      </w:tr>
      <w:tr w:rsidR="00F92EF7" w:rsidRPr="00F92EF7" w14:paraId="517EE641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DEB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185 020 002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5DD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MCGRUDER CORY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B38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4B9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TAMMY RENDER HICKS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8C6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2,897.73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C7A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8,200.00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3E82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5,302.27 </w:t>
            </w:r>
          </w:p>
        </w:tc>
      </w:tr>
      <w:tr w:rsidR="00F92EF7" w:rsidRPr="00F92EF7" w14:paraId="205C420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8A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188A 034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3B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EPPS NATHAN J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7CF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CAC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Stanley Whatley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ECD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4,678.84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B98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F81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1,321.16 </w:t>
            </w:r>
          </w:p>
        </w:tc>
      </w:tr>
      <w:tr w:rsidR="00F92EF7" w:rsidRPr="00F92EF7" w14:paraId="69DB0148" w14:textId="77777777" w:rsidTr="00F92EF7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B8B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188A 035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1F9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EPPS NATHAN J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DF4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ED6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GREGORY ARTHUR SOLSRUD/KESOL PROPERTIES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36C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4,275.41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AA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6,325.00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A841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2,049.59 </w:t>
            </w:r>
          </w:p>
        </w:tc>
      </w:tr>
      <w:tr w:rsidR="00F92EF7" w:rsidRPr="00F92EF7" w14:paraId="44FE90E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229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CS03 010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CE6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BUCHANAN L B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E71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D36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JENEAN APRILE FINCHER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9D3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861.11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B2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2,025.00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2965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1,163.89 </w:t>
            </w:r>
          </w:p>
        </w:tc>
      </w:tr>
      <w:tr w:rsidR="00F92EF7" w:rsidRPr="00F92EF7" w14:paraId="7160F908" w14:textId="77777777" w:rsidTr="00F92EF7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B23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DU02 039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0E2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WRIGHT TIMOTHY J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835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031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James Cody Crooks/Unified Solutions Affiliated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0271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779.59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EE8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3,525.00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49CD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2,745.41 </w:t>
            </w:r>
          </w:p>
        </w:tc>
      </w:tr>
      <w:tr w:rsidR="00F92EF7" w:rsidRPr="00F92EF7" w14:paraId="78FFA3EA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927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DU02 060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515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PARHAM WILLIAM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C3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AD7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Jane Adams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A1023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1,047.83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015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1,550.00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2D69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502.17 </w:t>
            </w:r>
          </w:p>
        </w:tc>
      </w:tr>
      <w:tr w:rsidR="00F92EF7" w:rsidRPr="00F92EF7" w14:paraId="462602DE" w14:textId="77777777" w:rsidTr="00F92EF7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3D4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DU03 072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643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BOONE ELIZABETH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991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980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GREGORY ARTHUR SOLSRUD/KESOL PROPERTIES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14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1,612.34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C5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2,425.00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5205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812.66 </w:t>
            </w:r>
          </w:p>
        </w:tc>
      </w:tr>
      <w:tr w:rsidR="00F92EF7" w:rsidRPr="00F92EF7" w14:paraId="3D19420C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C0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GR03 024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F0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WRIGHT TIM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40E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D79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Angela Render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E21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807.39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755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2,625.00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03B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1,601.83 </w:t>
            </w:r>
          </w:p>
        </w:tc>
      </w:tr>
      <w:tr w:rsidR="00F92EF7" w:rsidRPr="00F92EF7" w14:paraId="7D26E695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38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GR06 028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C0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WRIGHT TIMOTHY J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146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25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Angela Render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6FF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807.39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8D0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1,325.00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7431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301.83 </w:t>
            </w:r>
          </w:p>
        </w:tc>
      </w:tr>
      <w:tr w:rsidR="00F92EF7" w:rsidRPr="00F92EF7" w14:paraId="6326569B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D8A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MA03 018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D96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SOCQUET MARIE GISELE YOLA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667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78E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Jason Daniel Beck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162E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860.74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E18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1,825.00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6E46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964.26 </w:t>
            </w:r>
          </w:p>
        </w:tc>
      </w:tr>
      <w:tr w:rsidR="00F92EF7" w:rsidRPr="00F92EF7" w14:paraId="4095D19A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61C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MA06 037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127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HOLT OCTAVIUS D &amp; RONNIE DAVIS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8DD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00B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DeAuntey</w:t>
            </w:r>
            <w:proofErr w:type="spellEnd"/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Roberts/</w:t>
            </w:r>
            <w:proofErr w:type="spellStart"/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Sevenada</w:t>
            </w:r>
            <w:proofErr w:type="spellEnd"/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LLC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7DD7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1,029.16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9A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1,250.00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5CE3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220.84 </w:t>
            </w:r>
          </w:p>
        </w:tc>
      </w:tr>
      <w:tr w:rsidR="00F92EF7" w:rsidRPr="00F92EF7" w14:paraId="22D4AF2C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D9C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MA06 145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C46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BUCHANAN TESSIE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591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76E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Morris Thomas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8DC1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702.36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972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2,925.00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75DC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951.08 </w:t>
            </w:r>
          </w:p>
        </w:tc>
      </w:tr>
      <w:tr w:rsidR="00F92EF7" w:rsidRPr="00F92EF7" w14:paraId="128D7FA2" w14:textId="77777777" w:rsidTr="00F92EF7">
        <w:trPr>
          <w:trHeight w:val="63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00C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MA15 011 002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AB4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HOLLIS ANNIE LOIS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C77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40C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ROGER VIONDI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60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1,144.98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37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5,525.00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87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3,701.78 </w:t>
            </w:r>
          </w:p>
        </w:tc>
      </w:tr>
      <w:tr w:rsidR="00F92EF7" w:rsidRPr="00F92EF7" w14:paraId="58834F3E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21A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WO10 072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A9B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HINES NORA J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957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9A0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Michael Andre Robertson/Ricky Davis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7D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1,553.10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41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823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446.90 </w:t>
            </w:r>
          </w:p>
        </w:tc>
      </w:tr>
      <w:tr w:rsidR="00F92EF7" w:rsidRPr="00F92EF7" w14:paraId="32056101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D54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WS04 003 001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601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JENKINS LIZZIE MAE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B8F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52B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Jane Adams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5FE4A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689.10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0B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9C2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310.90 </w:t>
            </w:r>
          </w:p>
        </w:tc>
      </w:tr>
      <w:tr w:rsidR="00F92EF7" w:rsidRPr="00F92EF7" w14:paraId="25F27B99" w14:textId="77777777" w:rsidTr="00F92EF7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3F3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035A 008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621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HILL, DELORES B ESTATE ETAL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29C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31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STROZIER, CHANTRICE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3E91D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1,444.87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DC9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3,000.00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67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1,555.13 </w:t>
            </w:r>
          </w:p>
        </w:tc>
      </w:tr>
      <w:tr w:rsidR="00F92EF7" w:rsidRPr="00F92EF7" w14:paraId="699467D8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5EA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050 006 018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A7E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BURSE, BERLE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245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B6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DEAN, ENRICO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C0FA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1,193.09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ED8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12,500.00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D1B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11,306.91 </w:t>
            </w:r>
          </w:p>
        </w:tc>
      </w:tr>
      <w:tr w:rsidR="00F92EF7" w:rsidRPr="00F92EF7" w14:paraId="447D061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A7C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054 021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579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HFRN GLOBAL MEDIA GROUP, INC.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EA7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00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FORD, ROBERT J.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C6C1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3,631.93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06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14,200.00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B1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10,568.07 </w:t>
            </w:r>
          </w:p>
        </w:tc>
      </w:tr>
      <w:tr w:rsidR="00F92EF7" w:rsidRPr="00F92EF7" w14:paraId="0C61BD0F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7A5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073 007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3B7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THRASH LOLA MAY ESTATE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D78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A2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BUNKLEY, SHERARD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83265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731.41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47C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7B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1,768.59 </w:t>
            </w:r>
          </w:p>
        </w:tc>
      </w:tr>
      <w:tr w:rsidR="00F92EF7" w:rsidRPr="00F92EF7" w14:paraId="30EF419F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A00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073A 008 001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BDA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ECTOR, CHARLIE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B2F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A6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DEAN, ENRICO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3B7B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557.76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B4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AE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5,942.24 </w:t>
            </w:r>
          </w:p>
        </w:tc>
      </w:tr>
      <w:tr w:rsidR="00F92EF7" w:rsidRPr="00F92EF7" w14:paraId="564C251B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2B5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074 063 024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1D8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LAWRENCE HOLDINGS GROUP, LLC.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556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C0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MCCORD, TOREY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B5B8D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607.70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19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7,500.00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70E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6,892.30 </w:t>
            </w:r>
          </w:p>
        </w:tc>
      </w:tr>
      <w:tr w:rsidR="00F92EF7" w:rsidRPr="00F92EF7" w14:paraId="19E6A733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4D9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075 019 001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1FA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GARNER, TONYA 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167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44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MITCHELL, FAITH 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A0A92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1,142.44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750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10,700.00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8BD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9,557.56 </w:t>
            </w:r>
          </w:p>
        </w:tc>
      </w:tr>
      <w:tr w:rsidR="00F92EF7" w:rsidRPr="00F92EF7" w14:paraId="3BB32EDF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1F2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079A 034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DE6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PARHAM, HENRY &amp; JANIE ESTATES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2C8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ED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ANDERSON, TIMOTHY 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17C42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1,064.05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BDC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2,100.00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46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1,035.95 </w:t>
            </w:r>
          </w:p>
        </w:tc>
      </w:tr>
      <w:tr w:rsidR="00F92EF7" w:rsidRPr="00F92EF7" w14:paraId="34281D43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008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121A 026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C50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BOOKER, FREDDIE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E3B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14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CUNNINGHAM, JUSTIN THOMAS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7C0B7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3,312.47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25B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20,000.00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36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16,687.53 </w:t>
            </w:r>
          </w:p>
        </w:tc>
      </w:tr>
      <w:tr w:rsidR="00F92EF7" w:rsidRPr="00F92EF7" w14:paraId="579A653B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63D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134 022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FF8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FULLER, DARRON KEITH; VICKIE BENTON &amp; DERRICK CRAIG FULLER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87A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B2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FORD, ROBERT J.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AE674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1,224.17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B06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8,500.00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3FF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7,275.83 </w:t>
            </w:r>
          </w:p>
        </w:tc>
      </w:tr>
      <w:tr w:rsidR="00F92EF7" w:rsidRPr="00F92EF7" w14:paraId="3740D4B1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705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134 026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50C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FULLER, DARRON KEITH; VICKIE BENTON &amp; DERRICK CRAIG FULLER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274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D1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FITZPATRICK, SALEM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6DD37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1,495.88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A3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25,000.00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E1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23,504.12 </w:t>
            </w:r>
          </w:p>
        </w:tc>
      </w:tr>
      <w:tr w:rsidR="00F92EF7" w:rsidRPr="00F92EF7" w14:paraId="63BA340D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647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135 007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0A3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RUSHING, ETHEL M.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68B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11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FORD, ROBERT J.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FE991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4,027.52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25F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16,700.00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06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12,672.48 </w:t>
            </w:r>
          </w:p>
        </w:tc>
      </w:tr>
      <w:tr w:rsidR="00F92EF7" w:rsidRPr="00F92EF7" w14:paraId="434E95AB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B64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188A 009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CC2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MEHDIOF LLC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EDC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D9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DEAN, ENRICO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6283C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1,704.20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75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4,500.00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D49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2,795.80 </w:t>
            </w:r>
          </w:p>
        </w:tc>
      </w:tr>
      <w:tr w:rsidR="00F92EF7" w:rsidRPr="00F92EF7" w14:paraId="309809F0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969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DU03 032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E88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MCKEE, CHARLIE FRANK ESTATE &amp; HATTIE BERNICE MCKEE &amp;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D85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6A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TERRY, SHIRLEY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B0021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644.01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A4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1,700.00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612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1,055.99 </w:t>
            </w:r>
          </w:p>
        </w:tc>
      </w:tr>
      <w:tr w:rsidR="00F92EF7" w:rsidRPr="00F92EF7" w14:paraId="09DC997D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091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DU03 056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929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MEHDIOF LLC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744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EA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DELOACH, D. JAISE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390A8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1,991.08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268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2,600.00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6E1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608.92 </w:t>
            </w:r>
          </w:p>
        </w:tc>
      </w:tr>
      <w:tr w:rsidR="00F92EF7" w:rsidRPr="00F92EF7" w14:paraId="7A5ADE39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132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GR03 020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52C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MITCHELL, AZALENA ESTATE; PATRICIA ANN PARKS; FELICIA RENEA PARKS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92F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02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FORD, ROBERT J.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94314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4,451.34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337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11,500.00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7A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5,824.52 </w:t>
            </w:r>
          </w:p>
        </w:tc>
      </w:tr>
      <w:tr w:rsidR="00F92EF7" w:rsidRPr="00F92EF7" w14:paraId="18EE6109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3D2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GR05 092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B76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 &amp; K DEVELOPMENT PROPERTY, INC.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24B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D2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BALL, BRIAN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D7D37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572.34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4F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7,000.00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E6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6,427.66 </w:t>
            </w:r>
          </w:p>
        </w:tc>
      </w:tr>
      <w:tr w:rsidR="00F92EF7" w:rsidRPr="00F92EF7" w14:paraId="111F8801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4FA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GR06 092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0BD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PANSKE, RIGNEY &amp; CO, LLC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243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45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COLEMAN, COREY &amp; BALL, BRIAN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BD2C8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3,302.71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247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10,500.00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81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7,197.29 </w:t>
            </w:r>
          </w:p>
        </w:tc>
      </w:tr>
      <w:tr w:rsidR="00F92EF7" w:rsidRPr="00F92EF7" w14:paraId="6F0059C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379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MA02 003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D88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HUDSON, EUGENE H ESTATE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4EA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80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BALL, BRIAN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76AF6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1,049.26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A2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2,800.00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6D7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353.72 </w:t>
            </w:r>
          </w:p>
        </w:tc>
      </w:tr>
      <w:tr w:rsidR="00F92EF7" w:rsidRPr="00F92EF7" w14:paraId="056FD219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0DB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MA04 012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16B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JORDAN, M L ESTATE (MILTON, JORDAN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4FF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19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FARLEY, VEX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F1C94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1,152.20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1F5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3,019.62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75E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431.56 </w:t>
            </w:r>
          </w:p>
        </w:tc>
      </w:tr>
      <w:tr w:rsidR="00F92EF7" w:rsidRPr="00F92EF7" w14:paraId="0E198AB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BEE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MA06 179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A79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HAMLER BRINSON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FEC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8A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MERIWETHER, EDWARD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0DCE3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680.73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A3A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A6B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258.89 </w:t>
            </w:r>
          </w:p>
        </w:tc>
      </w:tr>
      <w:tr w:rsidR="00F92EF7" w:rsidRPr="00F92EF7" w14:paraId="7EE6131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363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MA07 142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9F4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COMMUNITY CLUB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880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71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2E875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500.22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B32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2,060.00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46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381.79 </w:t>
            </w:r>
          </w:p>
        </w:tc>
      </w:tr>
      <w:tr w:rsidR="00F92EF7" w:rsidRPr="00F92EF7" w14:paraId="64DE17D5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473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MA07 144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0E3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COMMUNITY CLUB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DF2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0D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MERIWETHER, LATONYA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DA3F4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481.70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0A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3,120.00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87A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1,466.82 </w:t>
            </w:r>
          </w:p>
        </w:tc>
      </w:tr>
      <w:tr w:rsidR="00F92EF7" w:rsidRPr="00F92EF7" w14:paraId="56C0E788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396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MA07 145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AA8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COMMUNITY CLUB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2C1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0E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BRYANT, ERICA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7B046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481.70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34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1D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846.82 </w:t>
            </w:r>
          </w:p>
        </w:tc>
      </w:tr>
      <w:tr w:rsidR="00F92EF7" w:rsidRPr="00F92EF7" w14:paraId="23FA2231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269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MA07 185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6FE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STEED, WATSEY L &amp; VERNESSA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28C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3D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HEYWARD, CYNTHIA TERRY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A15FA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680.73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FD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52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58.89 </w:t>
            </w:r>
          </w:p>
        </w:tc>
      </w:tr>
      <w:tr w:rsidR="00F92EF7" w:rsidRPr="00F92EF7" w14:paraId="32A5361A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770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MA07 187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67D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CARTER, BETTY JEAN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84B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E0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PARTRIDGE, LATESHIA 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BF131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692.48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AC8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5,000.00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A8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4,307.52 </w:t>
            </w:r>
          </w:p>
        </w:tc>
      </w:tr>
      <w:tr w:rsidR="00F92EF7" w:rsidRPr="00F92EF7" w14:paraId="1C6FE47D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43B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MA07 228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574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BASKIN, MARTHA DENSON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A37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0E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BUSSIE, LASHANQUITA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2F577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632.11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E7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7FC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340.36 </w:t>
            </w:r>
          </w:p>
        </w:tc>
      </w:tr>
      <w:tr w:rsidR="00F92EF7" w:rsidRPr="00F92EF7" w14:paraId="675E8D30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582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MA10 035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2B6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DANIEL, ANDREW ESTATE &amp; DOROTHY DANIEL GIDDENS ESTATE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210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B9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DOZIER JR., RONNIE M.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02BD1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500.06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CE9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1,900.00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C4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939.63 </w:t>
            </w:r>
          </w:p>
        </w:tc>
      </w:tr>
      <w:tr w:rsidR="00F92EF7" w:rsidRPr="00F92EF7" w14:paraId="5364A66E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4BC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MA10 059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9C8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ORIENT LODGE #424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F0A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D4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TERRY, SHIRLEY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3BE91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518.91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17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4,000.00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527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2,281.05 </w:t>
            </w:r>
          </w:p>
        </w:tc>
      </w:tr>
      <w:tr w:rsidR="00F92EF7" w:rsidRPr="00F92EF7" w14:paraId="63C9FE4B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B11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MA10 065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8A4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TERRY, FRANCES M MRS ESTATE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B87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AA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BUSSIE, LASHANQUITA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D2C1D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1,350.08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C0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6,900.00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131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5,549.92 </w:t>
            </w:r>
          </w:p>
        </w:tc>
      </w:tr>
      <w:tr w:rsidR="00F92EF7" w:rsidRPr="00F92EF7" w14:paraId="7597699A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722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MA10 123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A25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FERGUSON, JERAUD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1C6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60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CORONADO, CHRISTIAN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D8E5A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1,520.03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BB1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4,100.00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EAC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2,579.97 </w:t>
            </w:r>
          </w:p>
        </w:tc>
      </w:tr>
      <w:tr w:rsidR="00F92EF7" w:rsidRPr="00F92EF7" w14:paraId="487DC1D8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1C7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MA11 022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4A0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SOLIS, JESUS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0D9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BB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FARLEY, VEX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A0A65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4,110.14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C0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20,000.00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01E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15,889.86 </w:t>
            </w:r>
          </w:p>
        </w:tc>
      </w:tr>
      <w:tr w:rsidR="00F92EF7" w:rsidRPr="00F92EF7" w14:paraId="5BB36DC8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62A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MA11 119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325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TERRY, FRANK; JAMES; LEROY, MINNIE KATE; TOM; SHIRT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7B7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25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MASON, SHENIKA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75CBF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777.01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26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2,300.00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841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230.13 </w:t>
            </w:r>
          </w:p>
        </w:tc>
      </w:tr>
      <w:tr w:rsidR="00F92EF7" w:rsidRPr="00F92EF7" w14:paraId="6B4A5C21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674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MA17 050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C00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SIMON, JARVIS (TAX DEED) &amp; BARKLEY, DOYLE T. II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8CB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01B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JACKSON, JEROME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0DB8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2,008.49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1AD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F0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4,491.51 </w:t>
            </w:r>
          </w:p>
        </w:tc>
      </w:tr>
      <w:tr w:rsidR="00F92EF7" w:rsidRPr="00F92EF7" w14:paraId="5A9A4F4B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429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MA18 086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7F2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HABITAT FOR HUMANITY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567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9D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KING, LISA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AA430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814.90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E0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2,800.00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A7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918.36 </w:t>
            </w:r>
          </w:p>
        </w:tc>
      </w:tr>
      <w:tr w:rsidR="00F92EF7" w:rsidRPr="00F92EF7" w14:paraId="5AF4F9CF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D13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MA25 010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936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WILLIAMS, UNTREVAS (TAX DEED) &amp; FEBRY, GEORGE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C1D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12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JACKSON, JEROME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E7A9B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553.08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7B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CA7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5,446.92 </w:t>
            </w:r>
          </w:p>
        </w:tc>
      </w:tr>
      <w:tr w:rsidR="00F92EF7" w:rsidRPr="00F92EF7" w14:paraId="20E44E64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733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WO02 037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9F8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BROWN, BOBBY RAY ESTATE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FD3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B2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FLORENCE, ASHLEY RENEE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962A9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658.31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FC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CBC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541.69 </w:t>
            </w:r>
          </w:p>
        </w:tc>
      </w:tr>
      <w:tr w:rsidR="00F92EF7" w:rsidRPr="00F92EF7" w14:paraId="11B2EB7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20C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WO03 048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52F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HARRIS ROY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1A6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15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EASTER, NAZIR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A9E7F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586.32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537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4,600.00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DFB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4,013.68 </w:t>
            </w:r>
          </w:p>
        </w:tc>
      </w:tr>
      <w:tr w:rsidR="00F92EF7" w:rsidRPr="00F92EF7" w14:paraId="027A5052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E28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WO03 049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5F4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HARRIS ROY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2C2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74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EASTER, NAZIR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59426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658.31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4FB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2,350.00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1E7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1,691.69 </w:t>
            </w:r>
          </w:p>
        </w:tc>
      </w:tr>
      <w:tr w:rsidR="00F92EF7" w:rsidRPr="00F92EF7" w14:paraId="390429F2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020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WO09 045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8EC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WEAVER, JOHNNY 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36A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7D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REVELL, ANDREAN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04A4C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595.09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273D" w14:textId="7B01532B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430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204.91 </w:t>
            </w:r>
          </w:p>
        </w:tc>
      </w:tr>
      <w:tr w:rsidR="00F92EF7" w:rsidRPr="00F92EF7" w14:paraId="5DAB50E3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05A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WO09 046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92B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MARSHALL REBECCA G. ESTATE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553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92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TERRY, SHIRLEY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36E8B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586.32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F3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AA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613.68 </w:t>
            </w:r>
          </w:p>
        </w:tc>
      </w:tr>
      <w:tr w:rsidR="00F92EF7" w:rsidRPr="00F92EF7" w14:paraId="3241BE44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EDD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WO10 001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B8C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FAVORS WILLIE 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C2C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1E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SIMS, DENNIS 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D322A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1,538.59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9C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11,000.00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2CF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9,461.41 </w:t>
            </w:r>
          </w:p>
        </w:tc>
      </w:tr>
      <w:tr w:rsidR="00F92EF7" w:rsidRPr="00F92EF7" w14:paraId="577210ED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10B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WO10 062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35E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ARROWOOD, MALCOLM B &amp; YOLANDA 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FCC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6B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REVELL, JUANITA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86BEB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947.95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EAF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4,200.00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E25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3,252.05 </w:t>
            </w:r>
          </w:p>
        </w:tc>
      </w:tr>
      <w:tr w:rsidR="00F92EF7" w:rsidRPr="00F92EF7" w14:paraId="438EBC8E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2E7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WO10 086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40F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HENRY, CHARLIE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B38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D2B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RICHARDSON, LEROY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4338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567.35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08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C5C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5,632.65 </w:t>
            </w:r>
          </w:p>
        </w:tc>
      </w:tr>
      <w:tr w:rsidR="00F92EF7" w:rsidRPr="00F92EF7" w14:paraId="5A2499C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70F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WS01 046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DA3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SMITH, JEFFERY ALLEN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615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04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BENTON, PATRICK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00A1A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641.55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76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1,700.00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F93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1,058.45 </w:t>
            </w:r>
          </w:p>
        </w:tc>
      </w:tr>
      <w:tr w:rsidR="00F92EF7" w:rsidRPr="00F92EF7" w14:paraId="784E6C35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497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WS01 089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527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PALMER, VANESSA ESTATE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B9E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32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STEED, CYTYIOUS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DB6EC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758.49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73B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462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241.51 </w:t>
            </w:r>
          </w:p>
        </w:tc>
      </w:tr>
      <w:tr w:rsidR="00F92EF7" w:rsidRPr="00F92EF7" w14:paraId="740C385F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1AD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WS03 012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D35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WATTS, MINNIE &amp; ELLA OWENS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E9C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E7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HARRIS SHAUNDRISE DEON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274AB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1,395.73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B6F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CE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1,604.27 </w:t>
            </w:r>
          </w:p>
        </w:tc>
      </w:tr>
      <w:tr w:rsidR="00F92EF7" w:rsidRPr="00F92EF7" w14:paraId="1AC5436B" w14:textId="77777777" w:rsidTr="00F92EF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8F0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WS05 064 002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8C0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MOORE, JR GEORGE F ESTATE &amp; STEPHANIE TICHENOR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DBB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Jun-24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5A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DOBBS, SUZANNAH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AB942" w14:textId="77777777" w:rsidR="00F92EF7" w:rsidRPr="00F92EF7" w:rsidRDefault="00F92EF7" w:rsidP="00F92EF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1,044.55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0E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16,800.00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754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15,755.45 </w:t>
            </w:r>
          </w:p>
        </w:tc>
      </w:tr>
      <w:tr w:rsidR="00F92EF7" w:rsidRPr="00F92EF7" w14:paraId="7C39A2B6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7C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045A 085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CBB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STROZIER BENJAMIN &amp; ETAL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EE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BB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MCGRUDER, RONNIE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951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1,586.01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93D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15,000.00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261B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13,413.99 </w:t>
            </w:r>
          </w:p>
        </w:tc>
      </w:tr>
      <w:tr w:rsidR="00F92EF7" w:rsidRPr="00F92EF7" w14:paraId="4A9BF183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63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052 020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CE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SIBLEY KATHLEEN BEDELIA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00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1D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THOMPSON, LISA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CD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1,788.59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08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39,000.00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7B6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37,211.41 </w:t>
            </w:r>
          </w:p>
        </w:tc>
      </w:tr>
      <w:tr w:rsidR="00F92EF7" w:rsidRPr="00F92EF7" w14:paraId="7AF2790C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195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071 037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86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WHITLEY MARLENE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C8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39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DEAN, ENRICO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3E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1,251.50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BB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16,500.00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DDE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15,248.50 </w:t>
            </w:r>
          </w:p>
        </w:tc>
      </w:tr>
      <w:tr w:rsidR="00F92EF7" w:rsidRPr="00F92EF7" w14:paraId="592635D8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BFE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075 006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45E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MEDLEY TOMMY &amp; CARLA ESTATE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D3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08D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PROPHITT, JEREMY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35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1,670.84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FEE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10,000.00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E8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8,329.16 </w:t>
            </w:r>
          </w:p>
        </w:tc>
      </w:tr>
      <w:tr w:rsidR="00F92EF7" w:rsidRPr="00F92EF7" w14:paraId="6FAD6E2F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8DD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092A 046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9E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TRG GC CHAMBLISS INVESTORS LLC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4F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29C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HALL, JOHN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842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877.38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4D6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5,800.00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B7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4,922.62 </w:t>
            </w:r>
          </w:p>
        </w:tc>
      </w:tr>
      <w:tr w:rsidR="00F92EF7" w:rsidRPr="00F92EF7" w14:paraId="517BFEDA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EE9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141 006 001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2D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CLANZY TERRENCE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B9A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B2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ASHBAUGH, JACKIE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A1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1,170.89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32F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3,700.00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5A6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2,529.11 </w:t>
            </w:r>
          </w:p>
        </w:tc>
      </w:tr>
      <w:tr w:rsidR="00F92EF7" w:rsidRPr="00F92EF7" w14:paraId="346E9790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DE71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GR02 017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687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ABM ENTERPRISE LLC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DA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5F4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FORD, ROBERT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49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977.53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391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3,500.00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1D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2,522.47 </w:t>
            </w:r>
          </w:p>
        </w:tc>
      </w:tr>
      <w:tr w:rsidR="00F92EF7" w:rsidRPr="00F92EF7" w14:paraId="10527F44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3CB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GR06 078 B02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045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HOLLOWAY STEVEN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DA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FB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OGLETREE, DAVID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14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1,244.36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FB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6,100.00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234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4,855.64 </w:t>
            </w:r>
          </w:p>
        </w:tc>
      </w:tr>
      <w:tr w:rsidR="00F92EF7" w:rsidRPr="00F92EF7" w14:paraId="41E97CD1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FBB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MA06 018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752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BRYANT MARIE &amp; DARLENE HARRIS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CB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07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ROLLINS, STEVE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5C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1,810.67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5E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42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189.33 </w:t>
            </w:r>
          </w:p>
        </w:tc>
      </w:tr>
      <w:tr w:rsidR="00F92EF7" w:rsidRPr="00F92EF7" w14:paraId="4A3EC167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2B2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MA06 068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19A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WILSON DENNIS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8C2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05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HINTON, SHATORIC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5BB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527.27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D2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1,400.00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07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872.73 </w:t>
            </w:r>
          </w:p>
        </w:tc>
      </w:tr>
      <w:tr w:rsidR="00F92EF7" w:rsidRPr="00F92EF7" w14:paraId="20284C1A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8A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MA06 082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BF8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JONES TAMMIE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D3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160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STEED, AKEEM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4463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970.26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751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9C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29.74 </w:t>
            </w:r>
          </w:p>
        </w:tc>
      </w:tr>
      <w:tr w:rsidR="00F92EF7" w:rsidRPr="00F92EF7" w14:paraId="6E1AADB2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513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MA06 180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28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HOLLOWAY STEVEN B ESTATE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B0D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10DB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MERIWETHER, EDWARD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78D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837.12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0E2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2,000.00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ADA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1,162.88 </w:t>
            </w:r>
          </w:p>
        </w:tc>
      </w:tr>
      <w:tr w:rsidR="00F92EF7" w:rsidRPr="00F92EF7" w14:paraId="3EA92E55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7C6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MA07 191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37B2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WALKER ROSA C/O CHARLIE LEWIS WALKER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FD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94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MASON, SHENIKA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3AA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2,504.01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D4B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2,700.00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2A7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195.99 </w:t>
            </w:r>
          </w:p>
        </w:tc>
      </w:tr>
      <w:tr w:rsidR="00F92EF7" w:rsidRPr="00F92EF7" w14:paraId="71401A13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153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MA10 147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142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CERVANTES HUMBERTO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C21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9C1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MERIWETHER, LATONYA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C9C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1,045.72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01F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9D7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1,154.28 </w:t>
            </w:r>
          </w:p>
        </w:tc>
      </w:tr>
      <w:tr w:rsidR="00F92EF7" w:rsidRPr="00F92EF7" w14:paraId="14C0065B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330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MA13 261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62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CERVANTES HUMBERTO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6CE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0DF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STEE, AKEEN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F71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815.48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E8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828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1,684.52 </w:t>
            </w:r>
          </w:p>
        </w:tc>
      </w:tr>
      <w:tr w:rsidR="00F92EF7" w:rsidRPr="00F92EF7" w14:paraId="68D82442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82F6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MA18 085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02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WILSON DENNIS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11B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60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BUNKLEY, SHERARD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F6C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1,744.23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C6CE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8662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755.77 </w:t>
            </w:r>
          </w:p>
        </w:tc>
      </w:tr>
      <w:tr w:rsidR="00F92EF7" w:rsidRPr="00F92EF7" w14:paraId="687C7E72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CD4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MH4974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9D97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BUNKLEY RENA C ESTATE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64E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AA7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MERIWETHER, LATONYA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5CA5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731.75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FA9C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1,200.00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64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468.25 </w:t>
            </w:r>
          </w:p>
        </w:tc>
      </w:tr>
      <w:tr w:rsidR="00F92EF7" w:rsidRPr="00F92EF7" w14:paraId="0C6B0E73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DC85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WS01 039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8C84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HOWE ESTER &amp; RAIFORD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89D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81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HARRIS, SHAUNDRISE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451E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432.46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7129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1,500.00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C8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1,067.54 </w:t>
            </w:r>
          </w:p>
        </w:tc>
      </w:tr>
      <w:tr w:rsidR="00F92EF7" w:rsidRPr="00F92EF7" w14:paraId="5F37C23F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F85F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WS01 041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F688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HOWE ESTER &amp; RAIFORD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4B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1F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HARRIS, SHAUNDRISE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8499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497.17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96B5" w14:textId="7CE0A376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6F4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   2.83 </w:t>
            </w:r>
          </w:p>
        </w:tc>
      </w:tr>
      <w:tr w:rsidR="00F92EF7" w:rsidRPr="00F92EF7" w14:paraId="17DA6B8D" w14:textId="77777777" w:rsidTr="00F92EF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C15A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WS03 033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B0F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HOWE ELIZABETH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7E8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05/06/25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2A0D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HARRIS, SHAUNDRISE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2EB6" w14:textId="77777777" w:rsidR="00F92EF7" w:rsidRPr="00F92EF7" w:rsidRDefault="00F92EF7" w:rsidP="00F92EF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   561.38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A480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 2,500.00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BF07" w14:textId="77777777" w:rsidR="00F92EF7" w:rsidRPr="00F92EF7" w:rsidRDefault="00F92EF7" w:rsidP="00F92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92E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1,938.62 </w:t>
            </w:r>
          </w:p>
        </w:tc>
      </w:tr>
    </w:tbl>
    <w:p w14:paraId="71311EDF" w14:textId="77777777" w:rsidR="00C20203" w:rsidRDefault="00C20203"/>
    <w:sectPr w:rsidR="00C20203" w:rsidSect="00F92E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F7"/>
    <w:rsid w:val="00167907"/>
    <w:rsid w:val="00C20203"/>
    <w:rsid w:val="00EE2E34"/>
    <w:rsid w:val="00F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6B86F"/>
  <w15:chartTrackingRefBased/>
  <w15:docId w15:val="{C5C073BD-A80A-44BE-ABA6-4A172E6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E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E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E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E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E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E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E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92E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EF7"/>
    <w:rPr>
      <w:color w:val="954F72"/>
      <w:u w:val="single"/>
    </w:rPr>
  </w:style>
  <w:style w:type="paragraph" w:customStyle="1" w:styleId="msonormal0">
    <w:name w:val="msonormal"/>
    <w:basedOn w:val="Normal"/>
    <w:rsid w:val="00F9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73">
    <w:name w:val="xl73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F92E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6">
    <w:name w:val="xl76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F92E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1">
    <w:name w:val="xl81"/>
    <w:basedOn w:val="Normal"/>
    <w:rsid w:val="00F92E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2">
    <w:name w:val="xl82"/>
    <w:basedOn w:val="Normal"/>
    <w:rsid w:val="00F92E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3">
    <w:name w:val="xl83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8">
    <w:name w:val="xl88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9">
    <w:name w:val="xl89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2">
    <w:name w:val="xl92"/>
    <w:basedOn w:val="Normal"/>
    <w:rsid w:val="00F92E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3">
    <w:name w:val="xl93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F92E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5">
    <w:name w:val="xl95"/>
    <w:basedOn w:val="Normal"/>
    <w:rsid w:val="00F92E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6">
    <w:name w:val="xl96"/>
    <w:basedOn w:val="Normal"/>
    <w:rsid w:val="00F92E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7">
    <w:name w:val="xl97"/>
    <w:basedOn w:val="Normal"/>
    <w:rsid w:val="00F92E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8">
    <w:name w:val="xl98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9">
    <w:name w:val="xl99"/>
    <w:basedOn w:val="Normal"/>
    <w:rsid w:val="00F92E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0">
    <w:name w:val="xl100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1">
    <w:name w:val="xl101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2">
    <w:name w:val="xl102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3">
    <w:name w:val="xl103"/>
    <w:basedOn w:val="Normal"/>
    <w:rsid w:val="00F92E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4">
    <w:name w:val="xl104"/>
    <w:basedOn w:val="Normal"/>
    <w:rsid w:val="00F9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5">
    <w:name w:val="xl105"/>
    <w:basedOn w:val="Normal"/>
    <w:rsid w:val="00F92E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6">
    <w:name w:val="xl106"/>
    <w:basedOn w:val="Normal"/>
    <w:rsid w:val="00F92E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7">
    <w:name w:val="xl107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8">
    <w:name w:val="xl108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9">
    <w:name w:val="xl109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1">
    <w:name w:val="xl111"/>
    <w:basedOn w:val="Normal"/>
    <w:rsid w:val="00F92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2">
    <w:name w:val="xl112"/>
    <w:basedOn w:val="Normal"/>
    <w:rsid w:val="00F92E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3">
    <w:name w:val="xl113"/>
    <w:basedOn w:val="Normal"/>
    <w:rsid w:val="00F92E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14">
    <w:name w:val="xl114"/>
    <w:basedOn w:val="Normal"/>
    <w:rsid w:val="00F92E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5">
    <w:name w:val="xl115"/>
    <w:basedOn w:val="Normal"/>
    <w:rsid w:val="00F92E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F92E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7">
    <w:name w:val="xl117"/>
    <w:basedOn w:val="Normal"/>
    <w:rsid w:val="00F92E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8">
    <w:name w:val="xl118"/>
    <w:basedOn w:val="Normal"/>
    <w:rsid w:val="00F92E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9">
    <w:name w:val="xl119"/>
    <w:basedOn w:val="Normal"/>
    <w:rsid w:val="00F92E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0">
    <w:name w:val="xl120"/>
    <w:basedOn w:val="Normal"/>
    <w:rsid w:val="00F92EF7"/>
    <w:pPr>
      <w:pBdr>
        <w:top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1">
    <w:name w:val="xl121"/>
    <w:basedOn w:val="Normal"/>
    <w:rsid w:val="00F92EF7"/>
    <w:pPr>
      <w:pBdr>
        <w:top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2">
    <w:name w:val="xl122"/>
    <w:basedOn w:val="Normal"/>
    <w:rsid w:val="00F92E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3">
    <w:name w:val="xl123"/>
    <w:basedOn w:val="Normal"/>
    <w:rsid w:val="00F92EF7"/>
    <w:pPr>
      <w:pBdr>
        <w:top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1947</Words>
  <Characters>13308</Characters>
  <Application>Microsoft Office Word</Application>
  <DocSecurity>0</DocSecurity>
  <Lines>1901</Lines>
  <Paragraphs>1271</Paragraphs>
  <ScaleCrop>false</ScaleCrop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Cruse</dc:creator>
  <cp:keywords/>
  <dc:description/>
  <cp:lastModifiedBy>DeAnn Cruse</cp:lastModifiedBy>
  <cp:revision>1</cp:revision>
  <dcterms:created xsi:type="dcterms:W3CDTF">2025-06-30T18:40:00Z</dcterms:created>
  <dcterms:modified xsi:type="dcterms:W3CDTF">2025-06-30T18:45:00Z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135611e3-d2bc-456e-a630-68d16504009b</vt:lpwstr>
  </property>
</Properties>
</file>